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55A48" w14:textId="77777777" w:rsidR="002B6AD8" w:rsidRPr="002B6AD8" w:rsidRDefault="002B6AD8" w:rsidP="002B6AD8">
      <w:pPr>
        <w:spacing w:line="500" w:lineRule="exact"/>
        <w:rPr>
          <w:rFonts w:ascii="方正小标宋简体" w:eastAsia="方正小标宋简体" w:hAnsi="宋体" w:cs="宋体"/>
          <w:bCs/>
          <w:color w:val="000000"/>
          <w:kern w:val="0"/>
          <w:sz w:val="32"/>
          <w:szCs w:val="32"/>
        </w:rPr>
      </w:pPr>
      <w:r w:rsidRPr="002B6AD8">
        <w:rPr>
          <w:rFonts w:ascii="黑体" w:eastAsia="黑体" w:hAnsi="黑体" w:cs="Times New Roman" w:hint="eastAsia"/>
          <w:sz w:val="24"/>
        </w:rPr>
        <w:t>附件1：</w:t>
      </w:r>
      <w:r w:rsidRPr="002B6AD8">
        <w:rPr>
          <w:rFonts w:ascii="黑体" w:eastAsia="黑体" w:hAnsi="黑体" w:cs="Times New Roman" w:hint="eastAsia"/>
          <w:sz w:val="28"/>
          <w:szCs w:val="28"/>
        </w:rPr>
        <w:t xml:space="preserve">  </w:t>
      </w:r>
      <w:r w:rsidRPr="002B6AD8"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2"/>
        </w:rPr>
        <w:t xml:space="preserve"> </w:t>
      </w:r>
    </w:p>
    <w:p w14:paraId="4595437D" w14:textId="77777777" w:rsidR="002B6AD8" w:rsidRPr="002B6AD8" w:rsidRDefault="002B6AD8" w:rsidP="002B6AD8">
      <w:pPr>
        <w:spacing w:afterLines="50" w:after="156" w:line="500" w:lineRule="exact"/>
        <w:ind w:firstLineChars="500" w:firstLine="1600"/>
        <w:jc w:val="left"/>
        <w:rPr>
          <w:rFonts w:ascii="方正小标宋简体" w:eastAsia="方正小标宋简体" w:hAnsi="宋体" w:cs="宋体"/>
          <w:bCs/>
          <w:color w:val="000000"/>
          <w:kern w:val="0"/>
          <w:sz w:val="32"/>
          <w:szCs w:val="32"/>
        </w:rPr>
      </w:pPr>
      <w:r w:rsidRPr="002B6AD8"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2"/>
        </w:rPr>
        <w:t>202</w:t>
      </w:r>
      <w:r w:rsidRPr="002B6AD8">
        <w:rPr>
          <w:rFonts w:ascii="方正小标宋简体" w:eastAsia="方正小标宋简体" w:hAnsi="宋体" w:cs="宋体"/>
          <w:bCs/>
          <w:color w:val="000000"/>
          <w:kern w:val="0"/>
          <w:sz w:val="32"/>
          <w:szCs w:val="32"/>
        </w:rPr>
        <w:t>1</w:t>
      </w:r>
      <w:r w:rsidRPr="002B6AD8"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2"/>
        </w:rPr>
        <w:t>年硕士研究生复试录取督查工作人员安排</w:t>
      </w:r>
    </w:p>
    <w:p w14:paraId="0A4AE941" w14:textId="77777777" w:rsidR="002B6AD8" w:rsidRPr="002B6AD8" w:rsidRDefault="002B6AD8" w:rsidP="002B6AD8">
      <w:pPr>
        <w:widowControl/>
        <w:shd w:val="clear" w:color="auto" w:fill="FFFFFF"/>
        <w:spacing w:line="500" w:lineRule="exact"/>
        <w:ind w:firstLineChars="200" w:firstLine="562"/>
        <w:rPr>
          <w:rFonts w:ascii="仿宋_GB2312" w:eastAsia="仿宋_GB2312" w:hAnsi="宋体" w:cs="宋体"/>
          <w:kern w:val="0"/>
          <w:sz w:val="28"/>
          <w:szCs w:val="28"/>
        </w:rPr>
      </w:pPr>
      <w:r w:rsidRPr="002B6AD8">
        <w:rPr>
          <w:rFonts w:ascii="仿宋_GB2312" w:eastAsia="仿宋_GB2312" w:hAnsi="宋体" w:cs="宋体" w:hint="eastAsia"/>
          <w:b/>
          <w:kern w:val="0"/>
          <w:sz w:val="28"/>
          <w:szCs w:val="28"/>
        </w:rPr>
        <w:t xml:space="preserve">组 </w:t>
      </w:r>
      <w:r w:rsidRPr="002B6AD8">
        <w:rPr>
          <w:rFonts w:ascii="仿宋_GB2312" w:eastAsia="仿宋_GB2312" w:hAnsi="宋体" w:cs="宋体"/>
          <w:b/>
          <w:kern w:val="0"/>
          <w:sz w:val="28"/>
          <w:szCs w:val="28"/>
        </w:rPr>
        <w:t xml:space="preserve"> </w:t>
      </w:r>
      <w:r w:rsidRPr="002B6AD8">
        <w:rPr>
          <w:rFonts w:ascii="仿宋_GB2312" w:eastAsia="仿宋_GB2312" w:hAnsi="宋体" w:cs="宋体" w:hint="eastAsia"/>
          <w:b/>
          <w:kern w:val="0"/>
          <w:sz w:val="28"/>
          <w:szCs w:val="28"/>
        </w:rPr>
        <w:t>长</w:t>
      </w:r>
      <w:r w:rsidRPr="002B6AD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：王跃进       </w:t>
      </w:r>
      <w:r w:rsidRPr="002B6AD8">
        <w:rPr>
          <w:rFonts w:ascii="仿宋_GB2312" w:eastAsia="仿宋_GB2312" w:hAnsi="宋体" w:cs="宋体" w:hint="eastAsia"/>
          <w:b/>
          <w:kern w:val="0"/>
          <w:sz w:val="28"/>
          <w:szCs w:val="28"/>
        </w:rPr>
        <w:t xml:space="preserve">       研究生院负责人</w:t>
      </w:r>
      <w:r w:rsidRPr="002B6AD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： </w:t>
      </w:r>
      <w:proofErr w:type="gramStart"/>
      <w:r w:rsidRPr="002B6AD8">
        <w:rPr>
          <w:rFonts w:ascii="仿宋_GB2312" w:eastAsia="仿宋_GB2312" w:hAnsi="宋体" w:cs="宋体" w:hint="eastAsia"/>
          <w:kern w:val="0"/>
          <w:sz w:val="28"/>
          <w:szCs w:val="28"/>
        </w:rPr>
        <w:t>陈帝伊</w:t>
      </w:r>
      <w:proofErr w:type="gramEnd"/>
    </w:p>
    <w:tbl>
      <w:tblPr>
        <w:tblW w:w="9919" w:type="dxa"/>
        <w:jc w:val="center"/>
        <w:tblLook w:val="04A0" w:firstRow="1" w:lastRow="0" w:firstColumn="1" w:lastColumn="0" w:noHBand="0" w:noVBand="1"/>
      </w:tblPr>
      <w:tblGrid>
        <w:gridCol w:w="1810"/>
        <w:gridCol w:w="1239"/>
        <w:gridCol w:w="1554"/>
        <w:gridCol w:w="2410"/>
        <w:gridCol w:w="1292"/>
        <w:gridCol w:w="1614"/>
      </w:tblGrid>
      <w:tr w:rsidR="002B6AD8" w:rsidRPr="002B6AD8" w14:paraId="7D2B2119" w14:textId="77777777" w:rsidTr="00F93798">
        <w:trPr>
          <w:trHeight w:val="454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2A18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BF80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督导人员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50D0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学院联络人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E280F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3A1E3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督导人员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66486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学院联络人</w:t>
            </w:r>
          </w:p>
        </w:tc>
      </w:tr>
      <w:tr w:rsidR="002B6AD8" w:rsidRPr="002B6AD8" w14:paraId="48D540FB" w14:textId="77777777" w:rsidTr="00F93798">
        <w:trPr>
          <w:trHeight w:val="454"/>
          <w:jc w:val="center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B3AA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农学院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67D11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王跃进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B5D6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韩娟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4C994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60FC0" w14:textId="77777777" w:rsidR="002B6AD8" w:rsidRPr="002B6AD8" w:rsidRDefault="002B6AD8" w:rsidP="002B6AD8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巩振辉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7228D" w14:textId="77777777" w:rsidR="002B6AD8" w:rsidRPr="002B6AD8" w:rsidRDefault="002B6AD8" w:rsidP="002B6AD8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林雁冰</w:t>
            </w:r>
            <w:proofErr w:type="gramEnd"/>
          </w:p>
        </w:tc>
      </w:tr>
      <w:tr w:rsidR="002B6AD8" w:rsidRPr="002B6AD8" w14:paraId="2C471054" w14:textId="77777777" w:rsidTr="00F93798">
        <w:trPr>
          <w:trHeight w:val="454"/>
          <w:jc w:val="center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BB25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植保学院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A4BBD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刘曙东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6E92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马志卿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6B9DF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569E5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 w:rsidRPr="002B6AD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窦</w:t>
            </w:r>
            <w:proofErr w:type="gramEnd"/>
            <w:r w:rsidRPr="002B6AD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C2D6A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解迎革</w:t>
            </w:r>
            <w:proofErr w:type="gramEnd"/>
          </w:p>
        </w:tc>
      </w:tr>
      <w:tr w:rsidR="002B6AD8" w:rsidRPr="002B6AD8" w14:paraId="33C122DC" w14:textId="77777777" w:rsidTr="00F93798">
        <w:trPr>
          <w:trHeight w:val="454"/>
          <w:jc w:val="center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31AB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园艺学院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4E14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李</w:t>
            </w:r>
            <w:proofErr w:type="gramStart"/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世</w:t>
            </w:r>
            <w:proofErr w:type="gramEnd"/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30C1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胡晓辉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B2DA2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人文社会发展学院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291AB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 w:rsidRPr="002B6AD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王礼力</w:t>
            </w:r>
            <w:proofErr w:type="gram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B2397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赵晓峰</w:t>
            </w:r>
          </w:p>
        </w:tc>
      </w:tr>
      <w:tr w:rsidR="002B6AD8" w:rsidRPr="002B6AD8" w14:paraId="03FF703D" w14:textId="77777777" w:rsidTr="00F93798">
        <w:trPr>
          <w:trHeight w:val="454"/>
          <w:jc w:val="center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24F2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动物科技学院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D1547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张彦明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3BEF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凌</w:t>
            </w:r>
            <w:r w:rsidRPr="002B6AD8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 xml:space="preserve"> </w:t>
            </w: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5EBF5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化学与药学院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9EF52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 w:rsidRPr="002B6AD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刘亚相</w:t>
            </w:r>
            <w:proofErr w:type="gram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EE40C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张继文</w:t>
            </w:r>
          </w:p>
        </w:tc>
      </w:tr>
      <w:tr w:rsidR="002B6AD8" w:rsidRPr="002B6AD8" w14:paraId="4D426A05" w14:textId="77777777" w:rsidTr="00F93798">
        <w:trPr>
          <w:trHeight w:val="454"/>
          <w:jc w:val="center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7965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动物医学院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2275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胡晓辉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CBA0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林鹏飞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1B355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9A789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 w:rsidRPr="002B6AD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田义文</w:t>
            </w:r>
            <w:proofErr w:type="gram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FC93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夏显力</w:t>
            </w:r>
            <w:proofErr w:type="gramEnd"/>
          </w:p>
        </w:tc>
      </w:tr>
      <w:tr w:rsidR="002B6AD8" w:rsidRPr="002B6AD8" w14:paraId="217739CD" w14:textId="77777777" w:rsidTr="00F93798">
        <w:trPr>
          <w:trHeight w:val="454"/>
          <w:jc w:val="center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1AC3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14F41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仵</w:t>
            </w:r>
            <w:proofErr w:type="gramEnd"/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均</w:t>
            </w:r>
            <w:proofErr w:type="gramStart"/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祥</w:t>
            </w:r>
            <w:proofErr w:type="gram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5518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李谱华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F4372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水土保持研究所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B626E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张继文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BCCA9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 w:rsidRPr="002B6AD8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佘</w:t>
            </w:r>
            <w:proofErr w:type="gramEnd"/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B6AD8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雕</w:t>
            </w:r>
          </w:p>
        </w:tc>
      </w:tr>
      <w:tr w:rsidR="002B6AD8" w:rsidRPr="002B6AD8" w14:paraId="129807EF" w14:textId="77777777" w:rsidTr="00F93798">
        <w:trPr>
          <w:trHeight w:val="454"/>
          <w:jc w:val="center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3A9C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资环学院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5FA8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李周岐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7E55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王旭东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7559A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BBCCD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郭康权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6E5BA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胡少军</w:t>
            </w:r>
          </w:p>
        </w:tc>
      </w:tr>
      <w:tr w:rsidR="002B6AD8" w:rsidRPr="002B6AD8" w14:paraId="5400AA09" w14:textId="77777777" w:rsidTr="00F93798">
        <w:trPr>
          <w:trHeight w:val="454"/>
          <w:jc w:val="center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1CDC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水利与建筑工程学院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1173D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田霄鸿</w:t>
            </w:r>
            <w:proofErr w:type="gram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479E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樊恒辉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944AC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C773D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王征兵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749A2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郭</w:t>
            </w:r>
            <w:proofErr w:type="gramEnd"/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洪水</w:t>
            </w:r>
          </w:p>
        </w:tc>
      </w:tr>
      <w:tr w:rsidR="002B6AD8" w:rsidRPr="002B6AD8" w14:paraId="242C9178" w14:textId="77777777" w:rsidTr="00F93798">
        <w:trPr>
          <w:trHeight w:val="454"/>
          <w:jc w:val="center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0179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机械与电子工程学院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D4F81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李书琴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EBD2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黄玉</w:t>
            </w:r>
            <w:proofErr w:type="gramStart"/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祥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6969B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草业与草原学院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C7E72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刘建军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B8F7D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杨培志</w:t>
            </w:r>
            <w:proofErr w:type="gramEnd"/>
          </w:p>
        </w:tc>
      </w:tr>
      <w:tr w:rsidR="002B6AD8" w:rsidRPr="002B6AD8" w14:paraId="68463935" w14:textId="77777777" w:rsidTr="00F93798">
        <w:trPr>
          <w:trHeight w:val="454"/>
          <w:jc w:val="center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6103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食品科学与工程学院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A7AE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吕宏兴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6DCB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熊金苹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8C555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风景园林艺术学院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74936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李晓娥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075DB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洪波</w:t>
            </w:r>
          </w:p>
        </w:tc>
      </w:tr>
      <w:tr w:rsidR="002B6AD8" w:rsidRPr="002B6AD8" w14:paraId="3BDDCDA0" w14:textId="77777777" w:rsidTr="00F93798">
        <w:trPr>
          <w:trHeight w:val="454"/>
          <w:jc w:val="center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A09C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葡萄酒学院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77243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赵晓峰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5C44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李甲贵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B7412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0A86F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李晓娥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A989E" w14:textId="77777777" w:rsidR="002B6AD8" w:rsidRPr="002B6AD8" w:rsidRDefault="002B6AD8" w:rsidP="002B6A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2B6AD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殷延军</w:t>
            </w:r>
          </w:p>
        </w:tc>
      </w:tr>
    </w:tbl>
    <w:p w14:paraId="47264014" w14:textId="77777777" w:rsidR="002B6AD8" w:rsidRPr="002B6AD8" w:rsidRDefault="002B6AD8" w:rsidP="002B6AD8">
      <w:pPr>
        <w:spacing w:line="460" w:lineRule="exact"/>
        <w:ind w:firstLineChars="100" w:firstLine="241"/>
        <w:rPr>
          <w:rFonts w:ascii="仿宋_GB2312" w:eastAsia="仿宋_GB2312" w:hAnsi="宋体" w:cs="Times New Roman"/>
          <w:sz w:val="24"/>
          <w:szCs w:val="24"/>
        </w:rPr>
      </w:pPr>
      <w:r w:rsidRPr="002B6AD8">
        <w:rPr>
          <w:rFonts w:ascii="仿宋_GB2312" w:eastAsia="仿宋_GB2312" w:hAnsi="宋体" w:cs="Times New Roman" w:hint="eastAsia"/>
          <w:b/>
          <w:sz w:val="24"/>
          <w:szCs w:val="24"/>
        </w:rPr>
        <w:t>研究生院联系人：</w:t>
      </w:r>
      <w:r w:rsidRPr="002B6AD8">
        <w:rPr>
          <w:rFonts w:ascii="仿宋_GB2312" w:eastAsia="仿宋_GB2312" w:hAnsi="宋体" w:cs="Times New Roman" w:hint="eastAsia"/>
          <w:sz w:val="24"/>
          <w:szCs w:val="24"/>
        </w:rPr>
        <w:t xml:space="preserve">张建刚   电话：029-87082913 </w:t>
      </w:r>
    </w:p>
    <w:p w14:paraId="217507A6" w14:textId="77777777" w:rsidR="002B6AD8" w:rsidRPr="002B6AD8" w:rsidRDefault="002B6AD8" w:rsidP="002B6AD8">
      <w:pPr>
        <w:spacing w:line="460" w:lineRule="exact"/>
        <w:ind w:firstLineChars="900" w:firstLine="2160"/>
        <w:rPr>
          <w:rFonts w:ascii="仿宋_GB2312" w:eastAsia="仿宋_GB2312" w:hAnsi="宋体" w:cs="Times New Roman"/>
          <w:sz w:val="24"/>
          <w:szCs w:val="24"/>
        </w:rPr>
      </w:pPr>
      <w:r w:rsidRPr="002B6AD8">
        <w:rPr>
          <w:rFonts w:ascii="仿宋_GB2312" w:eastAsia="仿宋_GB2312" w:hAnsi="宋体" w:cs="Times New Roman" w:hint="eastAsia"/>
          <w:sz w:val="24"/>
          <w:szCs w:val="24"/>
        </w:rPr>
        <w:t xml:space="preserve">戴开军   </w:t>
      </w:r>
      <w:proofErr w:type="gramStart"/>
      <w:r w:rsidRPr="002B6AD8">
        <w:rPr>
          <w:rFonts w:ascii="仿宋_GB2312" w:eastAsia="仿宋_GB2312" w:hAnsi="宋体" w:cs="Times New Roman" w:hint="eastAsia"/>
          <w:sz w:val="24"/>
          <w:szCs w:val="24"/>
        </w:rPr>
        <w:t>任丽洁</w:t>
      </w:r>
      <w:proofErr w:type="gramEnd"/>
      <w:r w:rsidRPr="002B6AD8">
        <w:rPr>
          <w:rFonts w:ascii="仿宋_GB2312" w:eastAsia="仿宋_GB2312" w:hAnsi="宋体" w:cs="Times New Roman" w:hint="eastAsia"/>
          <w:sz w:val="24"/>
          <w:szCs w:val="24"/>
        </w:rPr>
        <w:t xml:space="preserve">    电话： 029-87080170 </w:t>
      </w:r>
    </w:p>
    <w:p w14:paraId="4083DA08" w14:textId="77777777" w:rsidR="005C2D7E" w:rsidRPr="002B6AD8" w:rsidRDefault="005C2D7E" w:rsidP="002B6AD8"/>
    <w:sectPr w:rsidR="005C2D7E" w:rsidRPr="002B6AD8" w:rsidSect="002B6AD8">
      <w:pgSz w:w="11906" w:h="16838"/>
      <w:pgMar w:top="1089" w:right="1287" w:bottom="567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7671E" w14:textId="77777777" w:rsidR="008E7AEF" w:rsidRDefault="008E7AEF" w:rsidP="00BD51DD">
      <w:r>
        <w:separator/>
      </w:r>
    </w:p>
  </w:endnote>
  <w:endnote w:type="continuationSeparator" w:id="0">
    <w:p w14:paraId="41C8FD75" w14:textId="77777777" w:rsidR="008E7AEF" w:rsidRDefault="008E7AEF" w:rsidP="00BD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F06BE" w14:textId="77777777" w:rsidR="008E7AEF" w:rsidRDefault="008E7AEF" w:rsidP="00BD51DD">
      <w:r>
        <w:separator/>
      </w:r>
    </w:p>
  </w:footnote>
  <w:footnote w:type="continuationSeparator" w:id="0">
    <w:p w14:paraId="7C1DB9B6" w14:textId="77777777" w:rsidR="008E7AEF" w:rsidRDefault="008E7AEF" w:rsidP="00BD5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30"/>
    <w:rsid w:val="000635E3"/>
    <w:rsid w:val="000E1A1D"/>
    <w:rsid w:val="002B6AD8"/>
    <w:rsid w:val="00307A88"/>
    <w:rsid w:val="003B3171"/>
    <w:rsid w:val="003D5C05"/>
    <w:rsid w:val="004F6E10"/>
    <w:rsid w:val="005C2D7E"/>
    <w:rsid w:val="008B4730"/>
    <w:rsid w:val="008E7AEF"/>
    <w:rsid w:val="00AB09F8"/>
    <w:rsid w:val="00BD51DD"/>
    <w:rsid w:val="00CB677A"/>
    <w:rsid w:val="00DE73DA"/>
    <w:rsid w:val="00EA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31942"/>
  <w15:chartTrackingRefBased/>
  <w15:docId w15:val="{4AE26C72-3CC2-4820-8E6A-F3D8038F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51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5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51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yzb</dc:creator>
  <cp:keywords/>
  <dc:description/>
  <cp:lastModifiedBy>yzb</cp:lastModifiedBy>
  <cp:revision>15</cp:revision>
  <dcterms:created xsi:type="dcterms:W3CDTF">2021-03-20T09:22:00Z</dcterms:created>
  <dcterms:modified xsi:type="dcterms:W3CDTF">2021-03-20T09:50:00Z</dcterms:modified>
</cp:coreProperties>
</file>